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29D30" w14:textId="77777777" w:rsidR="00597D4D" w:rsidRDefault="00160496" w:rsidP="00547821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2F6A0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ЛУЧШИЕ </w:t>
      </w:r>
      <w:r w:rsidR="00597D4D" w:rsidRPr="002F6A0A">
        <w:rPr>
          <w:rFonts w:ascii="Times New Roman" w:hAnsi="Times New Roman" w:cs="Times New Roman"/>
          <w:b/>
          <w:color w:val="FF0000"/>
          <w:sz w:val="96"/>
          <w:szCs w:val="96"/>
        </w:rPr>
        <w:t>ВОДИТЕЛИ</w:t>
      </w:r>
    </w:p>
    <w:p w14:paraId="4AE4FF12" w14:textId="77777777" w:rsidR="002F6A0A" w:rsidRPr="002F6A0A" w:rsidRDefault="002F6A0A" w:rsidP="00547821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tbl>
      <w:tblPr>
        <w:tblStyle w:val="a4"/>
        <w:tblW w:w="10801" w:type="dxa"/>
        <w:jc w:val="center"/>
        <w:tblLook w:val="04A0" w:firstRow="1" w:lastRow="0" w:firstColumn="1" w:lastColumn="0" w:noHBand="0" w:noVBand="1"/>
      </w:tblPr>
      <w:tblGrid>
        <w:gridCol w:w="3316"/>
        <w:gridCol w:w="2845"/>
        <w:gridCol w:w="2373"/>
        <w:gridCol w:w="2267"/>
      </w:tblGrid>
      <w:tr w:rsidR="00A31F86" w:rsidRPr="00A31F86" w14:paraId="06A1A902" w14:textId="77777777" w:rsidTr="00DF3878">
        <w:trPr>
          <w:jc w:val="center"/>
        </w:trPr>
        <w:tc>
          <w:tcPr>
            <w:tcW w:w="3316" w:type="dxa"/>
          </w:tcPr>
          <w:p w14:paraId="4E1A3E10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</w:t>
            </w:r>
          </w:p>
          <w:p w14:paraId="5FCBD490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хозяйства</w:t>
            </w:r>
          </w:p>
        </w:tc>
        <w:tc>
          <w:tcPr>
            <w:tcW w:w="2845" w:type="dxa"/>
          </w:tcPr>
          <w:p w14:paraId="29A66F9B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  <w:p w14:paraId="7114583C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водителя </w:t>
            </w:r>
          </w:p>
        </w:tc>
        <w:tc>
          <w:tcPr>
            <w:tcW w:w="2373" w:type="dxa"/>
          </w:tcPr>
          <w:p w14:paraId="3489E837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Марка</w:t>
            </w:r>
          </w:p>
          <w:p w14:paraId="299E478B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автомобиля</w:t>
            </w:r>
          </w:p>
        </w:tc>
        <w:tc>
          <w:tcPr>
            <w:tcW w:w="2267" w:type="dxa"/>
          </w:tcPr>
          <w:p w14:paraId="382B76DD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Перевезено</w:t>
            </w:r>
          </w:p>
          <w:p w14:paraId="767BCE2E" w14:textId="77777777" w:rsidR="00597D4D" w:rsidRPr="00A31F86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зерна, </w:t>
            </w:r>
            <w:r w:rsidR="00CB4C3D"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рапса, </w:t>
            </w: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</w:tr>
      <w:tr w:rsidR="00A31F86" w:rsidRPr="00A31F86" w14:paraId="2400847F" w14:textId="77777777" w:rsidTr="00DF3878">
        <w:trPr>
          <w:trHeight w:val="2268"/>
          <w:jc w:val="center"/>
        </w:trPr>
        <w:tc>
          <w:tcPr>
            <w:tcW w:w="3316" w:type="dxa"/>
            <w:vAlign w:val="center"/>
          </w:tcPr>
          <w:p w14:paraId="02DD7398" w14:textId="77777777" w:rsidR="00462A9C" w:rsidRPr="00A31F86" w:rsidRDefault="00462A9C" w:rsidP="00242B4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Hlk171500625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-Агро»</w:t>
            </w:r>
          </w:p>
        </w:tc>
        <w:tc>
          <w:tcPr>
            <w:tcW w:w="2845" w:type="dxa"/>
            <w:vAlign w:val="center"/>
          </w:tcPr>
          <w:p w14:paraId="433A7D24" w14:textId="77777777" w:rsidR="009B4369" w:rsidRPr="00A31F86" w:rsidRDefault="009B4369" w:rsidP="00242B4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Гамезо</w:t>
            </w:r>
            <w:proofErr w:type="spellEnd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14:paraId="2EA9138B" w14:textId="197F49AF" w:rsidR="00462A9C" w:rsidRPr="00A31F86" w:rsidRDefault="009B4369" w:rsidP="00242B4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Юрий Николаевич</w:t>
            </w:r>
          </w:p>
        </w:tc>
        <w:tc>
          <w:tcPr>
            <w:tcW w:w="2373" w:type="dxa"/>
            <w:vAlign w:val="center"/>
          </w:tcPr>
          <w:p w14:paraId="275F7D49" w14:textId="554150AE" w:rsidR="00462A9C" w:rsidRPr="00A31F86" w:rsidRDefault="00462A9C" w:rsidP="00242B48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 xml:space="preserve">МАЗ </w:t>
            </w:r>
            <w:r w:rsidR="009B4369" w:rsidRPr="00A31F86">
              <w:rPr>
                <w:rFonts w:ascii="Times New Roman" w:hAnsi="Times New Roman" w:cs="Times New Roman"/>
                <w:sz w:val="40"/>
                <w:szCs w:val="40"/>
              </w:rPr>
              <w:t>650</w:t>
            </w:r>
          </w:p>
        </w:tc>
        <w:tc>
          <w:tcPr>
            <w:tcW w:w="2267" w:type="dxa"/>
            <w:vAlign w:val="center"/>
          </w:tcPr>
          <w:p w14:paraId="15561F6E" w14:textId="363BDA89" w:rsidR="00462A9C" w:rsidRPr="00A31F86" w:rsidRDefault="00426CB8" w:rsidP="00507D78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>735,2</w:t>
            </w:r>
          </w:p>
        </w:tc>
      </w:tr>
      <w:bookmarkEnd w:id="0"/>
      <w:tr w:rsidR="00A31F86" w:rsidRPr="00A31F86" w14:paraId="6E8DDF97" w14:textId="77777777" w:rsidTr="00DF3878">
        <w:trPr>
          <w:trHeight w:val="2268"/>
          <w:jc w:val="center"/>
        </w:trPr>
        <w:tc>
          <w:tcPr>
            <w:tcW w:w="3316" w:type="dxa"/>
            <w:vAlign w:val="center"/>
          </w:tcPr>
          <w:p w14:paraId="4EEC6BF6" w14:textId="0D026D90" w:rsidR="00717C5D" w:rsidRPr="00A31F86" w:rsidRDefault="00502847" w:rsidP="00717C5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РУП «</w:t>
            </w:r>
            <w:proofErr w:type="spellStart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Шипяны</w:t>
            </w:r>
            <w:proofErr w:type="spellEnd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-АСК»</w:t>
            </w:r>
          </w:p>
        </w:tc>
        <w:tc>
          <w:tcPr>
            <w:tcW w:w="2845" w:type="dxa"/>
            <w:vAlign w:val="center"/>
          </w:tcPr>
          <w:p w14:paraId="5EF69515" w14:textId="64FD45C0" w:rsidR="00717C5D" w:rsidRPr="00A31F86" w:rsidRDefault="00502847" w:rsidP="00717C5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Толкач Василий Викторович</w:t>
            </w:r>
          </w:p>
        </w:tc>
        <w:tc>
          <w:tcPr>
            <w:tcW w:w="2373" w:type="dxa"/>
            <w:vAlign w:val="center"/>
          </w:tcPr>
          <w:p w14:paraId="34C222DE" w14:textId="67B01589" w:rsidR="00717C5D" w:rsidRPr="00A31F86" w:rsidRDefault="00502847" w:rsidP="00717C5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>МАЗ 6501С9</w:t>
            </w:r>
          </w:p>
        </w:tc>
        <w:tc>
          <w:tcPr>
            <w:tcW w:w="2267" w:type="dxa"/>
            <w:vAlign w:val="center"/>
          </w:tcPr>
          <w:p w14:paraId="16C06921" w14:textId="4EECFAC8" w:rsidR="00717C5D" w:rsidRPr="00A31F86" w:rsidRDefault="00975DAD" w:rsidP="00717C5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>614,8</w:t>
            </w:r>
          </w:p>
        </w:tc>
      </w:tr>
      <w:tr w:rsidR="00A31F86" w:rsidRPr="00A31F86" w14:paraId="7F8B2783" w14:textId="77777777" w:rsidTr="00DF3878">
        <w:trPr>
          <w:trHeight w:val="2268"/>
          <w:jc w:val="center"/>
        </w:trPr>
        <w:tc>
          <w:tcPr>
            <w:tcW w:w="3316" w:type="dxa"/>
            <w:vAlign w:val="center"/>
          </w:tcPr>
          <w:p w14:paraId="1F921A7C" w14:textId="552ED659" w:rsidR="00717C5D" w:rsidRPr="00A31F86" w:rsidRDefault="00975DAD" w:rsidP="00717C5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r w:rsidR="004E132F"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Смолевичи-</w:t>
            </w:r>
            <w:proofErr w:type="spellStart"/>
            <w:r w:rsidR="004E132F"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Сузон</w:t>
            </w:r>
            <w:proofErr w:type="spellEnd"/>
            <w:r w:rsidR="004E132F"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2845" w:type="dxa"/>
            <w:vAlign w:val="center"/>
          </w:tcPr>
          <w:p w14:paraId="7A508423" w14:textId="22A707CC" w:rsidR="00975DAD" w:rsidRPr="00A31F86" w:rsidRDefault="004E132F" w:rsidP="00717C5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>Мисилевич</w:t>
            </w:r>
            <w:proofErr w:type="spellEnd"/>
            <w:r w:rsidRPr="00A31F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Николай Вячеславович</w:t>
            </w:r>
          </w:p>
        </w:tc>
        <w:tc>
          <w:tcPr>
            <w:tcW w:w="2373" w:type="dxa"/>
            <w:vAlign w:val="center"/>
          </w:tcPr>
          <w:p w14:paraId="7DEA2C9F" w14:textId="003F8704" w:rsidR="00717C5D" w:rsidRPr="00A31F86" w:rsidRDefault="00502847" w:rsidP="00717C5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 xml:space="preserve">МАЗ </w:t>
            </w:r>
            <w:r w:rsidR="004E132F" w:rsidRPr="00A31F86">
              <w:rPr>
                <w:rFonts w:ascii="Times New Roman" w:hAnsi="Times New Roman" w:cs="Times New Roman"/>
                <w:sz w:val="40"/>
                <w:szCs w:val="40"/>
              </w:rPr>
              <w:t>555102</w:t>
            </w:r>
          </w:p>
        </w:tc>
        <w:tc>
          <w:tcPr>
            <w:tcW w:w="2267" w:type="dxa"/>
            <w:vAlign w:val="center"/>
          </w:tcPr>
          <w:p w14:paraId="1BBEBDFC" w14:textId="1C06349F" w:rsidR="00717C5D" w:rsidRPr="00A31F86" w:rsidRDefault="00975DAD" w:rsidP="00717C5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1F8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4E132F" w:rsidRPr="00A31F86">
              <w:rPr>
                <w:rFonts w:ascii="Times New Roman" w:hAnsi="Times New Roman" w:cs="Times New Roman"/>
                <w:sz w:val="40"/>
                <w:szCs w:val="40"/>
              </w:rPr>
              <w:t>74</w:t>
            </w:r>
          </w:p>
        </w:tc>
      </w:tr>
    </w:tbl>
    <w:p w14:paraId="1877CAEC" w14:textId="77777777" w:rsidR="00547821" w:rsidRPr="00160496" w:rsidRDefault="00547821" w:rsidP="00CB4C3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47821" w:rsidRPr="00160496" w:rsidSect="00DF38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96"/>
    <w:rsid w:val="000325D4"/>
    <w:rsid w:val="000E7A9A"/>
    <w:rsid w:val="00103155"/>
    <w:rsid w:val="00126355"/>
    <w:rsid w:val="00160496"/>
    <w:rsid w:val="00194B58"/>
    <w:rsid w:val="001A25A7"/>
    <w:rsid w:val="00246459"/>
    <w:rsid w:val="002B2A42"/>
    <w:rsid w:val="002F0F44"/>
    <w:rsid w:val="002F6A0A"/>
    <w:rsid w:val="00350165"/>
    <w:rsid w:val="003D7BCE"/>
    <w:rsid w:val="003F3994"/>
    <w:rsid w:val="00417BFC"/>
    <w:rsid w:val="00426CB8"/>
    <w:rsid w:val="00440EC9"/>
    <w:rsid w:val="00462A9C"/>
    <w:rsid w:val="004755CD"/>
    <w:rsid w:val="00486495"/>
    <w:rsid w:val="0049132F"/>
    <w:rsid w:val="00495004"/>
    <w:rsid w:val="004D30AE"/>
    <w:rsid w:val="004D7C3A"/>
    <w:rsid w:val="004E132F"/>
    <w:rsid w:val="00502847"/>
    <w:rsid w:val="00507D78"/>
    <w:rsid w:val="00547821"/>
    <w:rsid w:val="00551EF1"/>
    <w:rsid w:val="00597D4D"/>
    <w:rsid w:val="005D62D1"/>
    <w:rsid w:val="00641328"/>
    <w:rsid w:val="00662DC0"/>
    <w:rsid w:val="006928A4"/>
    <w:rsid w:val="00693B8A"/>
    <w:rsid w:val="006F78C3"/>
    <w:rsid w:val="00717C5D"/>
    <w:rsid w:val="00727BBF"/>
    <w:rsid w:val="007808DC"/>
    <w:rsid w:val="007F2032"/>
    <w:rsid w:val="008174CF"/>
    <w:rsid w:val="008D654A"/>
    <w:rsid w:val="008E7011"/>
    <w:rsid w:val="00911511"/>
    <w:rsid w:val="00927B07"/>
    <w:rsid w:val="00936008"/>
    <w:rsid w:val="00975DAD"/>
    <w:rsid w:val="009B4369"/>
    <w:rsid w:val="009D786D"/>
    <w:rsid w:val="00A31F86"/>
    <w:rsid w:val="00A75EF2"/>
    <w:rsid w:val="00AC75A9"/>
    <w:rsid w:val="00B0456B"/>
    <w:rsid w:val="00BD51C7"/>
    <w:rsid w:val="00BF7ADD"/>
    <w:rsid w:val="00C0075A"/>
    <w:rsid w:val="00CB4C3D"/>
    <w:rsid w:val="00D628B9"/>
    <w:rsid w:val="00DF3878"/>
    <w:rsid w:val="00E13178"/>
    <w:rsid w:val="00EB398B"/>
    <w:rsid w:val="00F23146"/>
    <w:rsid w:val="00F26FF1"/>
    <w:rsid w:val="00F66BF2"/>
    <w:rsid w:val="00F8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D247"/>
  <w15:docId w15:val="{1D91ADBB-EE88-4128-800E-8275662F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96"/>
    <w:pPr>
      <w:spacing w:after="0" w:line="240" w:lineRule="auto"/>
    </w:pPr>
  </w:style>
  <w:style w:type="table" w:styleId="a4">
    <w:name w:val="Table Grid"/>
    <w:basedOn w:val="a1"/>
    <w:uiPriority w:val="39"/>
    <w:rsid w:val="0016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B718-A8C0-4AA6-90DE-9980B717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15</cp:revision>
  <cp:lastPrinted>2024-07-16T07:54:00Z</cp:lastPrinted>
  <dcterms:created xsi:type="dcterms:W3CDTF">2022-08-01T08:14:00Z</dcterms:created>
  <dcterms:modified xsi:type="dcterms:W3CDTF">2024-07-16T08:14:00Z</dcterms:modified>
</cp:coreProperties>
</file>