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CB857" w14:textId="10BEA8B6" w:rsidR="00845B1A" w:rsidRPr="00CA0E9E" w:rsidRDefault="00132856" w:rsidP="00CB41AD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CA0E9E">
        <w:rPr>
          <w:rFonts w:ascii="Times New Roman" w:hAnsi="Times New Roman"/>
          <w:b/>
          <w:sz w:val="30"/>
          <w:szCs w:val="30"/>
        </w:rPr>
        <w:t>4</w:t>
      </w:r>
      <w:r w:rsidR="00263D06" w:rsidRPr="00CA0E9E">
        <w:rPr>
          <w:rFonts w:ascii="Times New Roman" w:hAnsi="Times New Roman"/>
          <w:b/>
          <w:sz w:val="30"/>
          <w:szCs w:val="30"/>
        </w:rPr>
        <w:t>.3 </w:t>
      </w:r>
      <w:r w:rsidRPr="00CA0E9E">
        <w:rPr>
          <w:rFonts w:ascii="Times New Roman" w:hAnsi="Times New Roman"/>
          <w:b/>
          <w:sz w:val="30"/>
          <w:szCs w:val="30"/>
        </w:rPr>
        <w:t>Принятие решения об установлении опеки (</w:t>
      </w:r>
      <w:proofErr w:type="gramStart"/>
      <w:r w:rsidRPr="00CA0E9E">
        <w:rPr>
          <w:rFonts w:ascii="Times New Roman" w:hAnsi="Times New Roman"/>
          <w:b/>
          <w:sz w:val="30"/>
          <w:szCs w:val="30"/>
        </w:rPr>
        <w:t xml:space="preserve">попечительства) </w:t>
      </w:r>
      <w:r w:rsidR="00CA0E9E">
        <w:rPr>
          <w:rFonts w:ascii="Times New Roman" w:hAnsi="Times New Roman"/>
          <w:b/>
          <w:sz w:val="30"/>
          <w:szCs w:val="30"/>
        </w:rPr>
        <w:t xml:space="preserve">  </w:t>
      </w:r>
      <w:proofErr w:type="gramEnd"/>
      <w:r w:rsidR="00CA0E9E">
        <w:rPr>
          <w:rFonts w:ascii="Times New Roman" w:hAnsi="Times New Roman"/>
          <w:b/>
          <w:sz w:val="30"/>
          <w:szCs w:val="30"/>
        </w:rPr>
        <w:t xml:space="preserve">                            </w:t>
      </w:r>
      <w:r w:rsidRPr="00CA0E9E">
        <w:rPr>
          <w:rFonts w:ascii="Times New Roman" w:hAnsi="Times New Roman"/>
          <w:b/>
          <w:sz w:val="30"/>
          <w:szCs w:val="30"/>
        </w:rPr>
        <w:t xml:space="preserve">над совершеннолетним и назначении опекуна (попечителя) </w:t>
      </w:r>
    </w:p>
    <w:p w14:paraId="1F38CE8E" w14:textId="77777777" w:rsidR="00CB41AD" w:rsidRDefault="00CB41AD" w:rsidP="00CB41AD">
      <w:pPr>
        <w:tabs>
          <w:tab w:val="left" w:pos="2410"/>
        </w:tabs>
        <w:spacing w:after="0" w:line="240" w:lineRule="auto"/>
        <w:ind w:left="-993" w:firstLine="709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476"/>
        <w:gridCol w:w="6305"/>
      </w:tblGrid>
      <w:tr w:rsidR="00CB41AD" w:rsidRPr="00CB41AD" w14:paraId="59743891" w14:textId="77777777" w:rsidTr="002F32CE">
        <w:trPr>
          <w:trHeight w:val="1829"/>
        </w:trPr>
        <w:tc>
          <w:tcPr>
            <w:tcW w:w="3476" w:type="dxa"/>
          </w:tcPr>
          <w:p w14:paraId="6158D51B" w14:textId="77777777" w:rsidR="00CB41AD" w:rsidRPr="00CB41AD" w:rsidRDefault="00CB41AD" w:rsidP="00CB41AD">
            <w:pPr>
              <w:spacing w:after="0" w:line="280" w:lineRule="exact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27F45D81" w14:textId="77777777" w:rsidR="00CB41AD" w:rsidRPr="00CB41AD" w:rsidRDefault="00CB41AD" w:rsidP="00CB41AD">
            <w:pPr>
              <w:spacing w:after="0" w:line="280" w:lineRule="exact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отдел райисполкома,</w:t>
            </w:r>
          </w:p>
          <w:p w14:paraId="64B3D888" w14:textId="77777777" w:rsidR="00CB41AD" w:rsidRPr="00CB41AD" w:rsidRDefault="00CB41AD" w:rsidP="00CB41AD">
            <w:pPr>
              <w:spacing w:after="0" w:line="280" w:lineRule="exact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6286BBDC" w14:textId="77777777" w:rsidR="00CB41AD" w:rsidRPr="00CB41AD" w:rsidRDefault="00CB41AD" w:rsidP="00CB41AD">
            <w:pPr>
              <w:spacing w:after="0" w:line="280" w:lineRule="exact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5" w:type="dxa"/>
          </w:tcPr>
          <w:p w14:paraId="65E1DAAF" w14:textId="77777777" w:rsidR="00CB41AD" w:rsidRPr="00CB41AD" w:rsidRDefault="00CB41AD" w:rsidP="00CB41A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248F5DC4" w14:textId="77777777" w:rsidR="00CB41AD" w:rsidRPr="00CB41AD" w:rsidRDefault="00CB41AD" w:rsidP="00CB41A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2B0CFB26" w14:textId="77777777" w:rsidR="00CB41AD" w:rsidRPr="00CB41AD" w:rsidRDefault="00CB41AD" w:rsidP="00CB41AD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CB41AD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г. Смолевичи, Минской области.</w:t>
            </w:r>
          </w:p>
          <w:p w14:paraId="2C0BBD91" w14:textId="77777777" w:rsidR="00CB41AD" w:rsidRPr="00CB41AD" w:rsidRDefault="00CB41AD" w:rsidP="00CB41AD">
            <w:pPr>
              <w:tabs>
                <w:tab w:val="left" w:pos="6271"/>
              </w:tabs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  <w:r w:rsidRPr="00CB41AD">
              <w:rPr>
                <w:rFonts w:ascii="Times New Roman" w:hAnsi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CB41AD" w:rsidRPr="00CB41AD" w14:paraId="773FFC4A" w14:textId="77777777" w:rsidTr="002F32CE">
        <w:trPr>
          <w:trHeight w:val="7972"/>
        </w:trPr>
        <w:tc>
          <w:tcPr>
            <w:tcW w:w="3476" w:type="dxa"/>
          </w:tcPr>
          <w:p w14:paraId="5AAB0B29" w14:textId="77777777" w:rsidR="00CB41AD" w:rsidRPr="00CB41AD" w:rsidRDefault="00CB41AD" w:rsidP="00CB41AD">
            <w:pPr>
              <w:spacing w:after="0" w:line="280" w:lineRule="exact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ответственного  </w:t>
            </w:r>
            <w:r w:rsidR="00B934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 выполнение </w:t>
            </w:r>
            <w:proofErr w:type="gramStart"/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процедуры, </w:t>
            </w:r>
            <w:r w:rsidR="00BB1C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gramEnd"/>
            <w:r w:rsidR="00BB1C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Pr="00CB41AD">
              <w:rPr>
                <w:rFonts w:ascii="Times New Roman" w:hAnsi="Times New Roman"/>
                <w:b/>
                <w:i/>
                <w:sz w:val="24"/>
                <w:szCs w:val="24"/>
              </w:rPr>
              <w:t>адрес, номер телефона</w:t>
            </w:r>
          </w:p>
        </w:tc>
        <w:tc>
          <w:tcPr>
            <w:tcW w:w="6305" w:type="dxa"/>
          </w:tcPr>
          <w:p w14:paraId="6ED800BA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Подготовка административного решения осуществляет управление по труду, занятости и социальной защите </w:t>
            </w:r>
            <w:proofErr w:type="spellStart"/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6FA0E1CB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0A031D43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34865833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20F27399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10496A9C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6B8B94B9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64D563EF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967A2DC" w14:textId="77777777" w:rsidR="00CB41AD" w:rsidRPr="00CB41AD" w:rsidRDefault="00CB41AD" w:rsidP="002F32CE">
            <w:pPr>
              <w:widowControl w:val="0"/>
              <w:tabs>
                <w:tab w:val="left" w:pos="5907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47DFC65C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6EC99B99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4763372A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44482664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1EF5A5E5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1, телефон 29 495</w:t>
            </w:r>
          </w:p>
          <w:p w14:paraId="50E9F451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управления-</w:t>
            </w:r>
            <w:r w:rsidRPr="00CB41AD">
              <w:rPr>
                <w:rFonts w:ascii="Times New Roman" w:hAnsi="Times New Roman"/>
                <w:i/>
                <w:sz w:val="28"/>
                <w:szCs w:val="28"/>
              </w:rPr>
              <w:t xml:space="preserve"> начальник отдела пенсионного обеспечения – </w:t>
            </w:r>
          </w:p>
          <w:p w14:paraId="3A4EB51F" w14:textId="77777777" w:rsidR="00CB41AD" w:rsidRPr="00CB41AD" w:rsidRDefault="00CB41AD" w:rsidP="00CB41AD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</w:t>
            </w:r>
            <w:proofErr w:type="spellEnd"/>
            <w:r w:rsidRPr="00CB41A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Оксана Петровна</w:t>
            </w:r>
          </w:p>
          <w:p w14:paraId="78873D1A" w14:textId="77777777" w:rsidR="00CB41AD" w:rsidRPr="00CB41AD" w:rsidRDefault="00CB41AD" w:rsidP="00CB41AD">
            <w:pPr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</w:p>
        </w:tc>
      </w:tr>
    </w:tbl>
    <w:p w14:paraId="6CBE87CF" w14:textId="1F7BFEFB" w:rsidR="00723A35" w:rsidRPr="00B72DFA" w:rsidRDefault="00723A35" w:rsidP="00723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B935ED">
        <w:rPr>
          <w:rFonts w:ascii="Times New Roman" w:hAnsi="Times New Roman"/>
          <w:b/>
          <w:sz w:val="28"/>
          <w:szCs w:val="28"/>
        </w:rPr>
        <w:t> </w:t>
      </w:r>
      <w:r w:rsidR="00682A0E">
        <w:rPr>
          <w:rFonts w:ascii="Times New Roman" w:hAnsi="Times New Roman"/>
          <w:b/>
          <w:sz w:val="28"/>
          <w:szCs w:val="28"/>
        </w:rPr>
        <w:t>–</w:t>
      </w:r>
      <w:r w:rsidR="00B72DFA" w:rsidRPr="00B72DFA">
        <w:rPr>
          <w:rFonts w:ascii="Times New Roman" w:hAnsi="Times New Roman"/>
          <w:b/>
          <w:sz w:val="28"/>
          <w:szCs w:val="28"/>
        </w:rPr>
        <w:t xml:space="preserve"> </w:t>
      </w:r>
      <w:r w:rsidRPr="00B72DFA">
        <w:rPr>
          <w:rFonts w:ascii="Times New Roman" w:hAnsi="Times New Roman"/>
          <w:sz w:val="28"/>
          <w:szCs w:val="28"/>
        </w:rPr>
        <w:t>бесплатно</w:t>
      </w:r>
    </w:p>
    <w:p w14:paraId="646D03D0" w14:textId="77777777" w:rsidR="00723A35" w:rsidRPr="00B72DFA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3826E4" w14:textId="1115BC29" w:rsidR="00723A35" w:rsidRPr="00B72DFA" w:rsidRDefault="00723A35" w:rsidP="00723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B935ED">
        <w:rPr>
          <w:rFonts w:ascii="Times New Roman" w:hAnsi="Times New Roman"/>
          <w:b/>
          <w:sz w:val="28"/>
          <w:szCs w:val="28"/>
        </w:rPr>
        <w:t> </w:t>
      </w:r>
      <w:r w:rsidR="00682A0E">
        <w:rPr>
          <w:rFonts w:ascii="Times New Roman" w:hAnsi="Times New Roman"/>
          <w:b/>
          <w:sz w:val="28"/>
          <w:szCs w:val="28"/>
        </w:rPr>
        <w:t>–</w:t>
      </w:r>
      <w:r w:rsidRPr="00B72DFA">
        <w:rPr>
          <w:rFonts w:ascii="Times New Roman" w:hAnsi="Times New Roman"/>
          <w:b/>
          <w:sz w:val="28"/>
          <w:szCs w:val="28"/>
        </w:rPr>
        <w:t xml:space="preserve"> </w:t>
      </w:r>
      <w:r w:rsidR="00B72DF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B72DFA">
        <w:rPr>
          <w:rFonts w:ascii="Times New Roman" w:hAnsi="Times New Roman"/>
          <w:sz w:val="28"/>
          <w:szCs w:val="28"/>
        </w:rPr>
        <w:t>1</w:t>
      </w:r>
      <w:r w:rsidR="0072071E" w:rsidRPr="00B72DFA">
        <w:rPr>
          <w:rFonts w:ascii="Times New Roman" w:hAnsi="Times New Roman"/>
          <w:sz w:val="28"/>
          <w:szCs w:val="28"/>
        </w:rPr>
        <w:t>5</w:t>
      </w:r>
      <w:r w:rsidRPr="00B72DFA">
        <w:rPr>
          <w:rFonts w:ascii="Times New Roman" w:hAnsi="Times New Roman"/>
          <w:sz w:val="28"/>
          <w:szCs w:val="28"/>
        </w:rPr>
        <w:t xml:space="preserve"> дней со дня подачи заявления, а в случае запроса документов и (или) сведений </w:t>
      </w:r>
      <w:r w:rsidR="00CB41AD">
        <w:rPr>
          <w:rFonts w:ascii="Times New Roman" w:hAnsi="Times New Roman"/>
          <w:sz w:val="28"/>
          <w:szCs w:val="28"/>
        </w:rPr>
        <w:t xml:space="preserve">                       </w:t>
      </w:r>
      <w:r w:rsidRPr="00B72DFA">
        <w:rPr>
          <w:rFonts w:ascii="Times New Roman" w:hAnsi="Times New Roman"/>
          <w:sz w:val="28"/>
          <w:szCs w:val="28"/>
        </w:rPr>
        <w:t>от других государственных органов, иных организаций</w:t>
      </w:r>
      <w:r w:rsidR="0013737D">
        <w:rPr>
          <w:rFonts w:ascii="Times New Roman" w:hAnsi="Times New Roman"/>
          <w:sz w:val="28"/>
          <w:szCs w:val="28"/>
        </w:rPr>
        <w:t> </w:t>
      </w:r>
      <w:r w:rsidRPr="00B72DFA">
        <w:rPr>
          <w:rFonts w:ascii="Times New Roman" w:hAnsi="Times New Roman"/>
          <w:sz w:val="28"/>
          <w:szCs w:val="28"/>
        </w:rPr>
        <w:t>–</w:t>
      </w:r>
      <w:r w:rsidR="0013737D">
        <w:rPr>
          <w:rFonts w:ascii="Times New Roman" w:hAnsi="Times New Roman"/>
          <w:sz w:val="28"/>
          <w:szCs w:val="28"/>
        </w:rPr>
        <w:t> </w:t>
      </w:r>
      <w:r w:rsidRPr="00B72DFA">
        <w:rPr>
          <w:rFonts w:ascii="Times New Roman" w:hAnsi="Times New Roman"/>
          <w:sz w:val="28"/>
          <w:szCs w:val="28"/>
        </w:rPr>
        <w:t>1 месяц</w:t>
      </w:r>
    </w:p>
    <w:p w14:paraId="1638DAFD" w14:textId="77777777" w:rsidR="00723A35" w:rsidRPr="00B72DFA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35CD71" w14:textId="0C16C63B" w:rsidR="00C8211D" w:rsidRPr="00B72DFA" w:rsidRDefault="00723A35" w:rsidP="00C821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B935ED">
        <w:rPr>
          <w:rFonts w:ascii="Times New Roman" w:hAnsi="Times New Roman"/>
          <w:b/>
          <w:sz w:val="28"/>
          <w:szCs w:val="28"/>
        </w:rPr>
        <w:t> </w:t>
      </w:r>
      <w:r w:rsidR="00682A0E">
        <w:rPr>
          <w:rFonts w:ascii="Times New Roman" w:hAnsi="Times New Roman"/>
          <w:b/>
          <w:sz w:val="28"/>
          <w:szCs w:val="28"/>
        </w:rPr>
        <w:t>–</w:t>
      </w:r>
      <w:r w:rsidRPr="00B72DFA">
        <w:rPr>
          <w:rFonts w:ascii="Times New Roman" w:hAnsi="Times New Roman"/>
          <w:b/>
          <w:sz w:val="28"/>
          <w:szCs w:val="28"/>
        </w:rPr>
        <w:t xml:space="preserve"> </w:t>
      </w:r>
      <w:r w:rsidR="0072071E" w:rsidRPr="00B72DFA">
        <w:rPr>
          <w:rFonts w:ascii="Times New Roman" w:hAnsi="Times New Roman"/>
          <w:sz w:val="28"/>
          <w:szCs w:val="28"/>
        </w:rPr>
        <w:t>бессрочно</w:t>
      </w:r>
    </w:p>
    <w:p w14:paraId="11171E01" w14:textId="77777777" w:rsidR="00723A35" w:rsidRPr="00B72DFA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E6B773" w14:textId="77777777" w:rsidR="00723A35" w:rsidRPr="00D44F39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p w14:paraId="591DB57F" w14:textId="659C6AB8" w:rsidR="00733BB7" w:rsidRPr="00733BB7" w:rsidRDefault="00733BB7" w:rsidP="00733B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733BB7">
        <w:rPr>
          <w:rFonts w:ascii="Times New Roman" w:hAnsi="Times New Roman"/>
          <w:sz w:val="28"/>
          <w:szCs w:val="28"/>
          <w:shd w:val="clear" w:color="auto" w:fill="FFFFFF"/>
        </w:rPr>
        <w:t>аявление</w:t>
      </w:r>
    </w:p>
    <w:p w14:paraId="3F419CCC" w14:textId="77777777" w:rsidR="00733BB7" w:rsidRPr="00733BB7" w:rsidRDefault="00733BB7" w:rsidP="00733B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33BB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паспорт или иной документ, удостоверяющий личность кандидата в опекуны (попечители)</w:t>
      </w:r>
    </w:p>
    <w:p w14:paraId="06044190" w14:textId="77777777" w:rsidR="00733BB7" w:rsidRPr="00733BB7" w:rsidRDefault="00733BB7" w:rsidP="00733B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33BB7">
        <w:rPr>
          <w:rFonts w:ascii="Times New Roman" w:hAnsi="Times New Roman"/>
          <w:sz w:val="28"/>
          <w:szCs w:val="28"/>
          <w:shd w:val="clear" w:color="auto" w:fill="FFFFFF"/>
        </w:rPr>
        <w:t>автобиография кандидата в опекуны (попечители)</w:t>
      </w:r>
    </w:p>
    <w:p w14:paraId="2EC27E21" w14:textId="77777777" w:rsidR="00733BB7" w:rsidRPr="00733BB7" w:rsidRDefault="00733BB7" w:rsidP="00733B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33BB7">
        <w:rPr>
          <w:rFonts w:ascii="Times New Roman" w:hAnsi="Times New Roman"/>
          <w:sz w:val="28"/>
          <w:szCs w:val="28"/>
          <w:shd w:val="clear" w:color="auto" w:fill="FFFFFF"/>
        </w:rPr>
        <w:t>одна фотография заявителя размером 30 х 40 мм</w:t>
      </w:r>
    </w:p>
    <w:p w14:paraId="5E6A5DB2" w14:textId="77777777" w:rsidR="00733BB7" w:rsidRPr="00733BB7" w:rsidRDefault="00733BB7" w:rsidP="00733B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33BB7">
        <w:rPr>
          <w:rFonts w:ascii="Times New Roman" w:hAnsi="Times New Roman"/>
          <w:sz w:val="28"/>
          <w:szCs w:val="28"/>
          <w:shd w:val="clear" w:color="auto" w:fill="FFFFFF"/>
        </w:rPr>
        <w:t>медицинская справка о состоянии здоровья кандидата в опекуны (попечители)</w:t>
      </w:r>
    </w:p>
    <w:p w14:paraId="3BBB5B66" w14:textId="3CB6F294" w:rsidR="0072071E" w:rsidRPr="00733BB7" w:rsidRDefault="00733BB7" w:rsidP="00733B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33BB7">
        <w:rPr>
          <w:rFonts w:ascii="Times New Roman" w:hAnsi="Times New Roman"/>
          <w:sz w:val="28"/>
          <w:szCs w:val="28"/>
          <w:shd w:val="clear" w:color="auto" w:fill="FFFFFF"/>
        </w:rPr>
        <w:t>документ, подтверждающий наличие основания назначения опеки (попечительства)</w:t>
      </w:r>
    </w:p>
    <w:p w14:paraId="5184FA85" w14:textId="77777777" w:rsidR="00733BB7" w:rsidRPr="00733BB7" w:rsidRDefault="00733BB7" w:rsidP="00733BB7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ECCB076" w14:textId="77777777" w:rsidR="00CA0E9E" w:rsidRDefault="00DC5F81" w:rsidP="00CA0E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 xml:space="preserve">Документы и (или) сведения, запрашиваемые государственным органом для осуществления административной </w:t>
      </w:r>
      <w:proofErr w:type="spellStart"/>
      <w:r w:rsidRPr="00D44F39">
        <w:rPr>
          <w:rFonts w:ascii="Times New Roman" w:hAnsi="Times New Roman"/>
          <w:b/>
          <w:sz w:val="28"/>
          <w:szCs w:val="28"/>
          <w:u w:val="single"/>
        </w:rPr>
        <w:t>процедуры</w:t>
      </w:r>
      <w:proofErr w:type="spellEnd"/>
    </w:p>
    <w:p w14:paraId="49E1E0FB" w14:textId="77777777" w:rsidR="00CA0E9E" w:rsidRPr="00CA0E9E" w:rsidRDefault="00CA0E9E" w:rsidP="00CA0E9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0E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сведения о занимаемом в данном населенном пункте жилом помещении, месте жительства и составе семьи </w:t>
      </w: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>кандидата в опекуны (попечители)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                      </w:t>
      </w:r>
      <w:r w:rsidRPr="00CA0E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 </w:t>
      </w:r>
      <w:proofErr w:type="spellStart"/>
      <w:r w:rsidRPr="00CA0E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биллинговой</w:t>
      </w:r>
      <w:proofErr w:type="spellEnd"/>
      <w:r w:rsidRPr="00CA0E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системы жилищно-коммунальных услуг</w:t>
      </w:r>
    </w:p>
    <w:p w14:paraId="128F3A90" w14:textId="1458CC99" w:rsidR="00CA0E9E" w:rsidRPr="00CA0E9E" w:rsidRDefault="00CA0E9E" w:rsidP="00CA0E9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том, имеет ли кандидат в опекуны (попечители) судимость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>за умышленные преступления или осуждался ли за умышленные тяжкие или особо тяжкие преступления против человека</w:t>
      </w:r>
    </w:p>
    <w:p w14:paraId="4872DD5C" w14:textId="77777777" w:rsidR="00CA0E9E" w:rsidRPr="00CA0E9E" w:rsidRDefault="00CA0E9E" w:rsidP="00CA0E9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>сведения о том, лишался ли кандидат в опекуны (попечители) родительских прав, было ли ранее в отношении него отменено усыновление (удочерение)</w:t>
      </w:r>
    </w:p>
    <w:p w14:paraId="4FF9CD21" w14:textId="1020FD9A" w:rsidR="004E5D81" w:rsidRPr="00CA0E9E" w:rsidRDefault="00CA0E9E" w:rsidP="00CA0E9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>сведения о том, признавались ли дети кандидата в опекуны (попечители) нуждающимися в государственной защите, отстранялся ли кандидат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опекуны (попечители) от обязанностей опекуна (</w:t>
      </w:r>
      <w:proofErr w:type="gramStart"/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 xml:space="preserve">попечителя)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ненадлежащее выполнение возложенных на него обязанностей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CA0E9E">
        <w:rPr>
          <w:rFonts w:ascii="Times New Roman" w:eastAsia="Times New Roman" w:hAnsi="Times New Roman"/>
          <w:sz w:val="28"/>
          <w:szCs w:val="28"/>
          <w:lang w:eastAsia="ru-RU"/>
        </w:rPr>
        <w:t>(при необходимости)</w:t>
      </w:r>
    </w:p>
    <w:p w14:paraId="3D3F4128" w14:textId="77777777" w:rsidR="004E5D81" w:rsidRPr="00CA0E9E" w:rsidRDefault="004E5D81" w:rsidP="00723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B37106" w14:textId="77777777" w:rsidR="00351DB2" w:rsidRPr="00CA0E9E" w:rsidRDefault="00351DB2" w:rsidP="00A756CA">
      <w:pPr>
        <w:pStyle w:val="table10"/>
        <w:spacing w:before="120"/>
        <w:rPr>
          <w:sz w:val="28"/>
          <w:szCs w:val="28"/>
        </w:rPr>
      </w:pPr>
    </w:p>
    <w:sectPr w:rsidR="00351DB2" w:rsidRPr="00CA0E9E" w:rsidSect="002F32CE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F2860"/>
    <w:multiLevelType w:val="hybridMultilevel"/>
    <w:tmpl w:val="5552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6FDA"/>
    <w:multiLevelType w:val="hybridMultilevel"/>
    <w:tmpl w:val="82E87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51CC"/>
    <w:multiLevelType w:val="hybridMultilevel"/>
    <w:tmpl w:val="99AA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F7066"/>
    <w:multiLevelType w:val="hybridMultilevel"/>
    <w:tmpl w:val="8C38E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D224B"/>
    <w:multiLevelType w:val="hybridMultilevel"/>
    <w:tmpl w:val="9CD62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35"/>
    <w:rsid w:val="00032B9C"/>
    <w:rsid w:val="000712B4"/>
    <w:rsid w:val="000B19EF"/>
    <w:rsid w:val="00132856"/>
    <w:rsid w:val="0013737D"/>
    <w:rsid w:val="00263D06"/>
    <w:rsid w:val="002735C7"/>
    <w:rsid w:val="002B3F23"/>
    <w:rsid w:val="002F32CE"/>
    <w:rsid w:val="00343A33"/>
    <w:rsid w:val="00351DB2"/>
    <w:rsid w:val="004E5D81"/>
    <w:rsid w:val="00682A0E"/>
    <w:rsid w:val="0072071E"/>
    <w:rsid w:val="00723A35"/>
    <w:rsid w:val="00733BB7"/>
    <w:rsid w:val="007D64A1"/>
    <w:rsid w:val="00845B1A"/>
    <w:rsid w:val="008976D1"/>
    <w:rsid w:val="00A53D45"/>
    <w:rsid w:val="00A756CA"/>
    <w:rsid w:val="00A842F6"/>
    <w:rsid w:val="00AC2729"/>
    <w:rsid w:val="00AD27D6"/>
    <w:rsid w:val="00B72DFA"/>
    <w:rsid w:val="00B752EE"/>
    <w:rsid w:val="00B81B71"/>
    <w:rsid w:val="00B93437"/>
    <w:rsid w:val="00B935ED"/>
    <w:rsid w:val="00B962AB"/>
    <w:rsid w:val="00BB1C5F"/>
    <w:rsid w:val="00C03DB0"/>
    <w:rsid w:val="00C67E61"/>
    <w:rsid w:val="00C8211D"/>
    <w:rsid w:val="00CA0E9E"/>
    <w:rsid w:val="00CB41AD"/>
    <w:rsid w:val="00CD644F"/>
    <w:rsid w:val="00D44F39"/>
    <w:rsid w:val="00DC5F81"/>
    <w:rsid w:val="00E00B8D"/>
    <w:rsid w:val="00E338B7"/>
    <w:rsid w:val="00E43B7E"/>
    <w:rsid w:val="00E64150"/>
    <w:rsid w:val="00ED0B6B"/>
    <w:rsid w:val="00ED7197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D9CD"/>
  <w15:docId w15:val="{225F4CCA-C83E-40EF-BAA4-7C976729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link w:val="table100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B41A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TRUD</cp:lastModifiedBy>
  <cp:revision>28</cp:revision>
  <cp:lastPrinted>2017-07-26T07:27:00Z</cp:lastPrinted>
  <dcterms:created xsi:type="dcterms:W3CDTF">2022-12-14T09:35:00Z</dcterms:created>
  <dcterms:modified xsi:type="dcterms:W3CDTF">2026-05-27T05:44:00Z</dcterms:modified>
</cp:coreProperties>
</file>